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5D18" w14:textId="1E77A030" w:rsidR="00925326" w:rsidRDefault="004D603E">
      <w:r>
        <w:t>Notebook Entry #2</w:t>
      </w:r>
      <w:bookmarkStart w:id="0" w:name="_GoBack"/>
      <w:bookmarkEnd w:id="0"/>
    </w:p>
    <w:p w14:paraId="1D3CE7F7" w14:textId="77777777" w:rsidR="00082E2A" w:rsidRDefault="00082E2A">
      <w:r>
        <w:t xml:space="preserve">In </w:t>
      </w:r>
      <w:r>
        <w:rPr>
          <w:i/>
        </w:rPr>
        <w:t>Death of a Salesman</w:t>
      </w:r>
      <w:r>
        <w:t xml:space="preserve">, Arthur Miller makes a scathing commentary on the notion of an “American Dream”.  </w:t>
      </w:r>
    </w:p>
    <w:p w14:paraId="48385B91" w14:textId="30F76E8F" w:rsidR="003A555D" w:rsidRDefault="003A555D">
      <w:r w:rsidRPr="7EF151E1">
        <w:rPr>
          <w:b/>
          <w:bCs/>
          <w:u w:val="single"/>
        </w:rPr>
        <w:t>Directions</w:t>
      </w:r>
      <w:r>
        <w:t xml:space="preserve">:  Complete the survey below.  Then, </w:t>
      </w:r>
      <w:r w:rsidR="12DBAA81">
        <w:t>as a journal response</w:t>
      </w:r>
      <w:r>
        <w:t>, choose 3 OF THE 10 STATEMENTS to discuss IN DETAIL.  I expect a fully developed paragraph for each addressing the following questions:</w:t>
      </w:r>
    </w:p>
    <w:p w14:paraId="1F783992" w14:textId="71783E07" w:rsidR="003A555D" w:rsidRDefault="003A555D" w:rsidP="7EF151E1">
      <w:pPr>
        <w:pStyle w:val="ListParagraph"/>
        <w:numPr>
          <w:ilvl w:val="0"/>
          <w:numId w:val="1"/>
        </w:numPr>
      </w:pPr>
      <w:r>
        <w:t>Is this statement true or false?  How so?  What real life examples can you pull to support your opinion?</w:t>
      </w:r>
    </w:p>
    <w:p w14:paraId="672A6659" w14:textId="77777777" w:rsidR="003A555D" w:rsidRDefault="003A555D" w:rsidP="003A555D"/>
    <w:p w14:paraId="0A01DBA5" w14:textId="77777777" w:rsidR="003A555D" w:rsidRPr="00534D38" w:rsidRDefault="003A555D" w:rsidP="003A555D">
      <w:pPr>
        <w:ind w:left="1267" w:hanging="1267"/>
        <w:jc w:val="center"/>
        <w:rPr>
          <w:b/>
          <w:i/>
          <w:u w:val="single"/>
        </w:rPr>
      </w:pPr>
      <w:r w:rsidRPr="00534D38">
        <w:rPr>
          <w:b/>
          <w:i/>
          <w:u w:val="single"/>
        </w:rPr>
        <w:t>The “American Dream” Survey</w:t>
      </w:r>
    </w:p>
    <w:p w14:paraId="0A37501D" w14:textId="77777777" w:rsidR="003A555D" w:rsidRDefault="003A555D" w:rsidP="003A555D"/>
    <w:p w14:paraId="7936AA0F" w14:textId="77777777" w:rsidR="003A555D" w:rsidRPr="00534D38" w:rsidRDefault="003A555D" w:rsidP="003A555D">
      <w:pPr>
        <w:ind w:left="1260" w:hanging="126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 xml:space="preserve">T or F </w:t>
      </w:r>
      <w:r w:rsidRPr="00534D38">
        <w:rPr>
          <w:rFonts w:ascii="Palatino Linotype" w:hAnsi="Palatino Linotype"/>
        </w:rPr>
        <w:tab/>
      </w:r>
      <w:r w:rsidRPr="00534D38">
        <w:rPr>
          <w:rFonts w:ascii="Palatino Linotype" w:hAnsi="Palatino Linotype"/>
        </w:rPr>
        <w:tab/>
        <w:t xml:space="preserve">1) In </w:t>
      </w:r>
      <w:smartTag w:uri="urn:schemas-microsoft-com:office:smarttags" w:element="country-region">
        <w:smartTag w:uri="urn:schemas-microsoft-com:office:smarttags" w:element="place">
          <w:r w:rsidRPr="00534D38">
            <w:rPr>
              <w:rFonts w:ascii="Palatino Linotype" w:hAnsi="Palatino Linotype"/>
            </w:rPr>
            <w:t>America</w:t>
          </w:r>
        </w:smartTag>
      </w:smartTag>
      <w:r w:rsidRPr="00534D38">
        <w:rPr>
          <w:rFonts w:ascii="Palatino Linotype" w:hAnsi="Palatino Linotype"/>
        </w:rPr>
        <w:t>, all men are created equal and, therefore, have equal rights.</w:t>
      </w:r>
    </w:p>
    <w:p w14:paraId="78CB09F4" w14:textId="6D564743" w:rsidR="003A555D" w:rsidRPr="00534D38" w:rsidRDefault="003A555D" w:rsidP="003A555D">
      <w:pPr>
        <w:ind w:left="1260" w:hanging="126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3CE210B8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</w:r>
      <w:r w:rsidRPr="00534D38">
        <w:rPr>
          <w:rFonts w:ascii="Palatino Linotype" w:hAnsi="Palatino Linotype"/>
        </w:rPr>
        <w:tab/>
        <w:t>2) Any individual in the U.S.</w:t>
      </w:r>
      <w:r w:rsidR="00DA10A1">
        <w:rPr>
          <w:rFonts w:ascii="Palatino Linotype" w:hAnsi="Palatino Linotype"/>
        </w:rPr>
        <w:t xml:space="preserve"> can be successful if he or she</w:t>
      </w:r>
      <w:r w:rsidRPr="00534D38">
        <w:rPr>
          <w:rFonts w:ascii="Palatino Linotype" w:hAnsi="Palatino Linotype"/>
        </w:rPr>
        <w:t xml:space="preserve"> work</w:t>
      </w:r>
      <w:r w:rsidR="00DA10A1">
        <w:rPr>
          <w:rFonts w:ascii="Palatino Linotype" w:hAnsi="Palatino Linotype"/>
        </w:rPr>
        <w:t>s</w:t>
      </w:r>
      <w:r w:rsidRPr="00534D38">
        <w:rPr>
          <w:rFonts w:ascii="Palatino Linotype" w:hAnsi="Palatino Linotype"/>
        </w:rPr>
        <w:t xml:space="preserve"> hard enough.</w:t>
      </w:r>
    </w:p>
    <w:p w14:paraId="03DC8E0A" w14:textId="608E6789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68FA4802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3) Only those born of wealth or high status stand a chanc</w:t>
      </w:r>
      <w:r w:rsidR="00DA10A1">
        <w:rPr>
          <w:rFonts w:ascii="Palatino Linotype" w:hAnsi="Palatino Linotype"/>
        </w:rPr>
        <w:t>e at becoming rich someday</w:t>
      </w:r>
      <w:r w:rsidRPr="00534D38">
        <w:rPr>
          <w:rFonts w:ascii="Palatino Linotype" w:hAnsi="Palatino Linotype"/>
        </w:rPr>
        <w:t>.</w:t>
      </w:r>
    </w:p>
    <w:p w14:paraId="779918B3" w14:textId="02166191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15E21FC4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4) The color of a person’s skin has a great deal to do with how far they can go in this country.</w:t>
      </w:r>
    </w:p>
    <w:p w14:paraId="6D863307" w14:textId="3B16063E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5D5CB43F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5) The American Dream is just an ideal that never really existed in the first place.</w:t>
      </w:r>
    </w:p>
    <w:p w14:paraId="4F450BB1" w14:textId="3051B9D2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4F5D6888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6) Our government looks after all its citizens- be they rich or poor.</w:t>
      </w:r>
    </w:p>
    <w:p w14:paraId="79156681" w14:textId="63D63906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19995E5A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7)  Immigrants coming to America from other countries used to read engraved on the Statue of Liberty, “Give me your poor, your tir</w:t>
      </w:r>
      <w:r>
        <w:rPr>
          <w:rFonts w:ascii="Palatino Linotype" w:hAnsi="Palatino Linotype"/>
        </w:rPr>
        <w:t xml:space="preserve">ed, your huddled masses…”  Our country still feels this way regarding immigration. </w:t>
      </w:r>
    </w:p>
    <w:p w14:paraId="1621923F" w14:textId="124FA545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08EC7F6D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8) America is turning from a democracy to a dictatorship.</w:t>
      </w:r>
    </w:p>
    <w:p w14:paraId="0C99223A" w14:textId="5D01982B" w:rsidR="003A555D" w:rsidRPr="00534D38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78BA85E6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 xml:space="preserve">9) Every vote counts in </w:t>
      </w:r>
      <w:smartTag w:uri="urn:schemas-microsoft-com:office:smarttags" w:element="place">
        <w:smartTag w:uri="urn:schemas-microsoft-com:office:smarttags" w:element="country-region">
          <w:r w:rsidRPr="00534D38">
            <w:rPr>
              <w:rFonts w:ascii="Palatino Linotype" w:hAnsi="Palatino Linotype"/>
            </w:rPr>
            <w:t>America</w:t>
          </w:r>
        </w:smartTag>
      </w:smartTag>
      <w:r w:rsidRPr="00534D38">
        <w:rPr>
          <w:rFonts w:ascii="Palatino Linotype" w:hAnsi="Palatino Linotype"/>
        </w:rPr>
        <w:t>.</w:t>
      </w:r>
    </w:p>
    <w:p w14:paraId="2D8C984A" w14:textId="130103A0" w:rsidR="003A555D" w:rsidRDefault="003A555D" w:rsidP="003A555D">
      <w:pPr>
        <w:ind w:left="1440" w:hanging="1440"/>
        <w:rPr>
          <w:rFonts w:ascii="Palatino Linotype" w:hAnsi="Palatino Linotype"/>
        </w:rPr>
      </w:pPr>
      <w:r w:rsidRPr="00534D38">
        <w:rPr>
          <w:rFonts w:ascii="Palatino Linotype" w:hAnsi="Palatino Linotype"/>
        </w:rPr>
        <w:t>T or F</w:t>
      </w:r>
      <w:r w:rsidR="19D7CAE9" w:rsidRPr="00534D38">
        <w:rPr>
          <w:rFonts w:ascii="Palatino Linotype" w:hAnsi="Palatino Linotype"/>
        </w:rPr>
        <w:t xml:space="preserve"> </w:t>
      </w:r>
      <w:r w:rsidRPr="00534D38">
        <w:rPr>
          <w:rFonts w:ascii="Palatino Linotype" w:hAnsi="Palatino Linotype"/>
        </w:rPr>
        <w:tab/>
        <w:t>10) The “Americ</w:t>
      </w:r>
      <w:r>
        <w:rPr>
          <w:rFonts w:ascii="Palatino Linotype" w:hAnsi="Palatino Linotype"/>
        </w:rPr>
        <w:t xml:space="preserve">an Dream” is just that… a dream, not a reality. </w:t>
      </w:r>
    </w:p>
    <w:p w14:paraId="5DAB6C7B" w14:textId="77777777" w:rsidR="003A555D" w:rsidRDefault="003A555D" w:rsidP="003A555D"/>
    <w:sectPr w:rsidR="003A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74DA"/>
    <w:multiLevelType w:val="hybridMultilevel"/>
    <w:tmpl w:val="5240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5D"/>
    <w:rsid w:val="000424A2"/>
    <w:rsid w:val="00082E2A"/>
    <w:rsid w:val="003A555D"/>
    <w:rsid w:val="004D603E"/>
    <w:rsid w:val="00925326"/>
    <w:rsid w:val="00DA10A1"/>
    <w:rsid w:val="08EC7F6D"/>
    <w:rsid w:val="12DBAA81"/>
    <w:rsid w:val="15E21FC4"/>
    <w:rsid w:val="19995E5A"/>
    <w:rsid w:val="19D7CAE9"/>
    <w:rsid w:val="3CE210B8"/>
    <w:rsid w:val="4F5D6888"/>
    <w:rsid w:val="5D5CB43F"/>
    <w:rsid w:val="68FA4802"/>
    <w:rsid w:val="6D1B9666"/>
    <w:rsid w:val="78BA85E6"/>
    <w:rsid w:val="7EF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3FE325"/>
  <w15:docId w15:val="{67518357-7249-4A49-B0B4-59F4B1C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Commack UFSD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Schulz</dc:creator>
  <cp:lastModifiedBy>CJ</cp:lastModifiedBy>
  <cp:revision>3</cp:revision>
  <dcterms:created xsi:type="dcterms:W3CDTF">2020-03-25T19:46:00Z</dcterms:created>
  <dcterms:modified xsi:type="dcterms:W3CDTF">2020-03-25T19:51:00Z</dcterms:modified>
</cp:coreProperties>
</file>